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PREFEITURA MUNICIPAL DE IRATI SANTA CATARINA</w:t>
      </w:r>
    </w:p>
    <w:p w:rsidR="00D4578A" w:rsidRDefault="00D4578A" w:rsidP="00D4578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 CULTURA E ESPORTES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MUNICIPAL DE EDUCAÇÃO INFANTIL - CEMEI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D4578A" w:rsidRDefault="00D4578A" w:rsidP="00D4578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 BERÇÁRIO VESPERTINO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DE ARTE: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E. FÍSICA: JONATAN MAULE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E. RELIGIOSO: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RECREAÇÃO: FELIPE JUNIOR DALAZEN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APOSTILA PARA A QUINZENA</w:t>
      </w:r>
      <w:r w:rsidR="00CF0C69">
        <w:rPr>
          <w:rFonts w:ascii="Arial" w:hAnsi="Arial" w:cs="Arial"/>
          <w:b/>
          <w:sz w:val="24"/>
          <w:szCs w:val="24"/>
        </w:rPr>
        <w:t xml:space="preserve"> </w:t>
      </w:r>
      <w:r w:rsidR="007171EF">
        <w:rPr>
          <w:rFonts w:ascii="Arial" w:hAnsi="Arial" w:cs="Arial"/>
          <w:b/>
          <w:sz w:val="26"/>
          <w:szCs w:val="26"/>
        </w:rPr>
        <w:t>04/11 À 18/11</w:t>
      </w: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D4578A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78A" w:rsidRDefault="00D4578A" w:rsidP="00D4578A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F26B2" w:rsidRDefault="00BF26B2" w:rsidP="00D4578A">
      <w:pPr>
        <w:jc w:val="both"/>
        <w:rPr>
          <w:rFonts w:ascii="Arial" w:eastAsia="Calibri" w:hAnsi="Arial" w:cs="Arial"/>
          <w:sz w:val="24"/>
          <w:szCs w:val="24"/>
        </w:rPr>
      </w:pP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 xml:space="preserve">PROF.ª: ROSANE SANTA CATARINA  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PLANEJAMENTO QUINZENAL</w:t>
      </w:r>
    </w:p>
    <w:p w:rsidR="00D4578A" w:rsidRPr="006C69CA" w:rsidRDefault="00E46B9F" w:rsidP="00D457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BERÇ</w:t>
      </w:r>
      <w:bookmarkStart w:id="0" w:name="_GoBack"/>
      <w:bookmarkEnd w:id="0"/>
      <w:r w:rsidR="00D4578A" w:rsidRPr="006C69CA">
        <w:rPr>
          <w:rFonts w:ascii="Arial" w:hAnsi="Arial" w:cs="Arial"/>
          <w:b/>
          <w:sz w:val="24"/>
          <w:szCs w:val="24"/>
        </w:rPr>
        <w:t xml:space="preserve">ÁRIO </w:t>
      </w:r>
    </w:p>
    <w:p w:rsidR="00D4578A" w:rsidRPr="006C69C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</w:p>
    <w:p w:rsidR="00D4578A" w:rsidRPr="006C69CA" w:rsidRDefault="00D4578A" w:rsidP="00D4578A">
      <w:pPr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DIREITOS DE APRENDIZAGEM</w:t>
      </w:r>
    </w:p>
    <w:p w:rsidR="00D4578A" w:rsidRPr="006C69CA" w:rsidRDefault="00D4578A" w:rsidP="00D4578A">
      <w:pPr>
        <w:jc w:val="both"/>
        <w:rPr>
          <w:rFonts w:ascii="Arial" w:hAnsi="Arial" w:cs="Arial"/>
          <w:sz w:val="24"/>
          <w:szCs w:val="24"/>
        </w:rPr>
      </w:pPr>
      <w:r w:rsidRPr="006C69CA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8323ED" w:rsidRDefault="00D4578A" w:rsidP="008323E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6C69CA">
        <w:rPr>
          <w:rFonts w:ascii="Arial" w:hAnsi="Arial" w:cs="Arial"/>
          <w:b/>
          <w:sz w:val="24"/>
          <w:szCs w:val="24"/>
        </w:rPr>
        <w:t>CAMPOS DE EXPERIÊNCIA</w:t>
      </w:r>
    </w:p>
    <w:p w:rsidR="00341C11" w:rsidRPr="007171EF" w:rsidRDefault="00341C11" w:rsidP="00341C11">
      <w:pPr>
        <w:pStyle w:val="PargrafodaLista"/>
        <w:numPr>
          <w:ilvl w:val="0"/>
          <w:numId w:val="13"/>
        </w:numPr>
        <w:spacing w:after="160" w:line="252" w:lineRule="auto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>CORPO, GESTOS E MOVIMENTOS;</w:t>
      </w:r>
    </w:p>
    <w:p w:rsidR="00341C11" w:rsidRPr="007171EF" w:rsidRDefault="00341C11" w:rsidP="00341C11">
      <w:pPr>
        <w:pStyle w:val="PargrafodaLista"/>
        <w:numPr>
          <w:ilvl w:val="0"/>
          <w:numId w:val="13"/>
        </w:numPr>
        <w:spacing w:after="160" w:line="252" w:lineRule="auto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>TRAÇOS, SONS, CORES E FORMAS;</w:t>
      </w:r>
    </w:p>
    <w:p w:rsidR="00341C11" w:rsidRPr="007171EF" w:rsidRDefault="00341C11" w:rsidP="00341C11">
      <w:pPr>
        <w:pStyle w:val="PargrafodaLista"/>
        <w:numPr>
          <w:ilvl w:val="0"/>
          <w:numId w:val="13"/>
        </w:numPr>
        <w:spacing w:after="160" w:line="252" w:lineRule="auto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 xml:space="preserve">O EU, O OUTRO E O NÓS. </w:t>
      </w:r>
    </w:p>
    <w:p w:rsidR="008323ED" w:rsidRPr="007171EF" w:rsidRDefault="008323ED" w:rsidP="00341C11">
      <w:pPr>
        <w:pStyle w:val="Pargrafoda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</w:pPr>
      <w:r w:rsidRPr="007171EF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ESCUTA, FALA, PENSAMENTO E IMAGINAÇÃO.</w:t>
      </w:r>
    </w:p>
    <w:p w:rsidR="007171EF" w:rsidRPr="007171EF" w:rsidRDefault="000F4530" w:rsidP="007171EF">
      <w:pPr>
        <w:pStyle w:val="PargrafodaLista"/>
        <w:numPr>
          <w:ilvl w:val="0"/>
          <w:numId w:val="1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>ESPAÇOS, TEMPOS, QUANTIDADES, RELAÇÕES E TRANSFORMAÇÕES.</w:t>
      </w:r>
    </w:p>
    <w:p w:rsidR="008323ED" w:rsidRDefault="008323ED" w:rsidP="00D457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</w:t>
      </w:r>
      <w:r w:rsidR="00341C11">
        <w:rPr>
          <w:rFonts w:ascii="Arial" w:hAnsi="Arial" w:cs="Arial"/>
          <w:b/>
          <w:sz w:val="24"/>
          <w:szCs w:val="24"/>
        </w:rPr>
        <w:t>M</w:t>
      </w:r>
    </w:p>
    <w:p w:rsidR="00341C11" w:rsidRPr="007171EF" w:rsidRDefault="00341C11" w:rsidP="00341C11">
      <w:pPr>
        <w:pStyle w:val="PargrafodaLista"/>
        <w:numPr>
          <w:ilvl w:val="0"/>
          <w:numId w:val="14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>INTERAGIR COM OS ADULTOS, SE COMUNICANDO ATRAVÉS DOS GESTOS, RECONHECENDO SEU CORPO A PARTIR DOS MOVIMENTOS;</w:t>
      </w:r>
    </w:p>
    <w:p w:rsidR="00341C11" w:rsidRPr="007171EF" w:rsidRDefault="00341C11" w:rsidP="00341C11">
      <w:pPr>
        <w:pStyle w:val="PargrafodaLista"/>
        <w:numPr>
          <w:ilvl w:val="0"/>
          <w:numId w:val="14"/>
        </w:numPr>
        <w:spacing w:after="160" w:line="252" w:lineRule="auto"/>
        <w:rPr>
          <w:rFonts w:ascii="Arial" w:hAnsi="Arial" w:cs="Arial"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>IMITAR GESTOS E MOVIMENTOS DOS ADULTOS, QUE ESTÃO DESTACADOS NO VÍDEO;</w:t>
      </w:r>
    </w:p>
    <w:p w:rsidR="00C5124A" w:rsidRPr="007171EF" w:rsidRDefault="00341C11" w:rsidP="007171EF">
      <w:pPr>
        <w:pStyle w:val="PargrafodaLista"/>
        <w:numPr>
          <w:ilvl w:val="0"/>
          <w:numId w:val="14"/>
        </w:numPr>
        <w:spacing w:after="160" w:line="252" w:lineRule="auto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 xml:space="preserve">EXPLORAR OS DIFERENTES SONS, ACOMPANHANDO AS BRINCADEIRAS CANTADAS, MÚSICAS E MELODIAS. 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 xml:space="preserve">CONHECER A IMPORTÂNCIA DAS FRUTAS, CRIANDO, DESSA FORMA, BONS HÁBITOS ALIMENTARES; 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RECONHECER OS ALIMENTOS QUE FAZEM BEM À NOSSA SAÚDE DANDO ÊNFASE AS FRUTAS;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PROMOVER O CONSUMO DAS MESMAS;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DESCOBRIR A VARIEDADE DAS FRUTAS;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 xml:space="preserve">PERCEBER DIFERENTES TEXTURAS, CORES, FORMAS E TAMANHOS; 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CONHECER, NOMEAR E IDENTIFICAR OS DIFERENTES TIPOS DE FRUTAS;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 xml:space="preserve">PERCEPÇÃO DE DIFERENÇAS DO DENTRO E DO FORA; 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 xml:space="preserve">ESTIMULAÇÃO DO TATO, OLFATO E DO PALADAR; 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PERCEBER GOSTOS CÍTRICOS, DOCES, AMARGOS.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DESENVOLVER A ATENÇÃO E PERCEPÇÃO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ESTIMULAR A LINGUAGEM ORAL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ESTIMULAR A CRIATIVIDADE</w:t>
      </w:r>
    </w:p>
    <w:p w:rsidR="007171EF" w:rsidRPr="007171EF" w:rsidRDefault="007171EF" w:rsidP="007171EF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DESENVOLVER A COORDENAÇÃO MOTORA.</w:t>
      </w:r>
    </w:p>
    <w:p w:rsidR="007171EF" w:rsidRPr="007171EF" w:rsidRDefault="007171EF" w:rsidP="007171EF">
      <w:pPr>
        <w:pStyle w:val="PargrafodaLista"/>
        <w:spacing w:after="160" w:line="252" w:lineRule="auto"/>
        <w:rPr>
          <w:rFonts w:ascii="Arial" w:hAnsi="Arial" w:cs="Arial"/>
          <w:b/>
          <w:sz w:val="24"/>
          <w:szCs w:val="24"/>
        </w:rPr>
      </w:pPr>
    </w:p>
    <w:p w:rsidR="00D4578A" w:rsidRDefault="00D4578A" w:rsidP="00D4578A">
      <w:pPr>
        <w:jc w:val="both"/>
        <w:rPr>
          <w:rFonts w:ascii="Arial" w:hAnsi="Arial" w:cs="Arial"/>
          <w:b/>
          <w:sz w:val="24"/>
          <w:szCs w:val="24"/>
        </w:rPr>
      </w:pPr>
      <w:r w:rsidRPr="00441CC5">
        <w:rPr>
          <w:rFonts w:ascii="Arial" w:hAnsi="Arial" w:cs="Arial"/>
          <w:b/>
          <w:sz w:val="24"/>
          <w:szCs w:val="24"/>
        </w:rPr>
        <w:t>EXPERIÊNCIA DE APRENDIZAGEM</w:t>
      </w:r>
    </w:p>
    <w:p w:rsidR="007171EF" w:rsidRPr="007171EF" w:rsidRDefault="008323ED" w:rsidP="007171EF">
      <w:pPr>
        <w:shd w:val="clear" w:color="auto" w:fill="FFFFFF"/>
        <w:tabs>
          <w:tab w:val="left" w:pos="448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323ED">
        <w:rPr>
          <w:rFonts w:ascii="Arial" w:eastAsiaTheme="majorEastAsia" w:hAnsi="Arial" w:cs="Arial"/>
          <w:b/>
          <w:sz w:val="24"/>
          <w:szCs w:val="24"/>
        </w:rPr>
        <w:t xml:space="preserve">TEMA – </w:t>
      </w:r>
      <w:r w:rsidR="007171EF" w:rsidRPr="007171EF">
        <w:rPr>
          <w:rFonts w:ascii="Arial" w:eastAsia="Times New Roman" w:hAnsi="Arial" w:cs="Arial"/>
          <w:bCs/>
          <w:sz w:val="24"/>
          <w:szCs w:val="24"/>
          <w:lang w:eastAsia="pt-BR"/>
        </w:rPr>
        <w:t>ALIMENTAÇÃO SAUDÁVEL (ÊNFASE NAS FRUTAS)</w:t>
      </w:r>
    </w:p>
    <w:p w:rsidR="007171EF" w:rsidRPr="007171EF" w:rsidRDefault="007171EF" w:rsidP="007171E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171EF" w:rsidRPr="007171EF" w:rsidRDefault="007171EF" w:rsidP="007171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SENHORES PAIS, CONVERSEM COM SEUS FILHOS SOBRE A IMPORTÂNCIA DA INGESTÃO DE FRUTAS NA NOSSA SAÚDE.</w:t>
      </w:r>
    </w:p>
    <w:p w:rsidR="007171EF" w:rsidRPr="007171EF" w:rsidRDefault="007171EF" w:rsidP="007171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>CONVERSE COM A CRIANÇA TAMBÉM USANDO AS CARTELAS DAS IMAGENS. PERGUNTE QUAL É A FRUTA</w:t>
      </w:r>
      <w:r w:rsidRPr="007171EF">
        <w:rPr>
          <w:rFonts w:ascii="Arial" w:hAnsi="Arial" w:cs="Arial"/>
          <w:sz w:val="24"/>
          <w:szCs w:val="24"/>
        </w:rPr>
        <w:t xml:space="preserve">? </w:t>
      </w:r>
      <w:r w:rsidRPr="007171EF">
        <w:rPr>
          <w:rFonts w:ascii="Arial" w:eastAsia="Times New Roman" w:hAnsi="Arial" w:cs="Arial"/>
          <w:sz w:val="24"/>
          <w:szCs w:val="24"/>
          <w:lang w:eastAsia="pt-BR"/>
        </w:rPr>
        <w:t>FALE A COR O TAMANHO SE É GRANDE OU PEQUENA.</w:t>
      </w:r>
    </w:p>
    <w:p w:rsidR="007171EF" w:rsidRPr="007171EF" w:rsidRDefault="007171EF" w:rsidP="007171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171EF">
        <w:rPr>
          <w:rFonts w:ascii="Arial" w:eastAsia="Times New Roman" w:hAnsi="Arial" w:cs="Arial"/>
          <w:sz w:val="24"/>
          <w:szCs w:val="24"/>
          <w:lang w:eastAsia="pt-BR"/>
        </w:rPr>
        <w:t xml:space="preserve">EM SEGUIDA PEGUE O QUE TIVER DE FRUTAS EM SUA CASA, VAMOS FAZER UMA BRINCADEIRA. O NOME DA BRINCADEIRA É: </w:t>
      </w:r>
      <w:r w:rsidRPr="007171EF">
        <w:rPr>
          <w:rFonts w:ascii="Arial" w:hAnsi="Arial" w:cs="Arial"/>
          <w:b/>
          <w:sz w:val="24"/>
          <w:szCs w:val="24"/>
        </w:rPr>
        <w:t>“QUAL É A FRUTA?”</w:t>
      </w:r>
    </w:p>
    <w:p w:rsidR="007171EF" w:rsidRPr="007171EF" w:rsidRDefault="007171EF" w:rsidP="007171EF">
      <w:pPr>
        <w:shd w:val="clear" w:color="auto" w:fill="FFFFFF"/>
        <w:tabs>
          <w:tab w:val="left" w:pos="448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71EF" w:rsidRPr="007171EF" w:rsidRDefault="007171EF" w:rsidP="007171EF">
      <w:pPr>
        <w:shd w:val="clear" w:color="auto" w:fill="FFFFFF"/>
        <w:tabs>
          <w:tab w:val="left" w:pos="44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 xml:space="preserve">FAÇA UMA RODA COM A CRIANÇA E A FAMÍLIA, E AO CENTRO, COLOQUE AS FRUTAS ALGUMAS PICADAS E OUTRAS NÃO. AS FRUTAS JÁ DEVEM ESTAR HIGIENIZADAS, BEM COMO TODAS AS CRIANÇAS COM AS MÃOS LIMPAS. </w:t>
      </w:r>
    </w:p>
    <w:p w:rsidR="007171EF" w:rsidRPr="007171EF" w:rsidRDefault="007171EF" w:rsidP="007171EF">
      <w:pPr>
        <w:numPr>
          <w:ilvl w:val="0"/>
          <w:numId w:val="16"/>
        </w:numPr>
        <w:shd w:val="clear" w:color="auto" w:fill="FFFFFF"/>
        <w:tabs>
          <w:tab w:val="left" w:pos="448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 xml:space="preserve">EXPLICAÇÃO DA BRINCADEIRA: </w:t>
      </w:r>
    </w:p>
    <w:p w:rsidR="007171EF" w:rsidRPr="007171EF" w:rsidRDefault="007171EF" w:rsidP="007171EF">
      <w:pPr>
        <w:shd w:val="clear" w:color="auto" w:fill="FFFFFF"/>
        <w:tabs>
          <w:tab w:val="left" w:pos="44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>COLOQUE EM UMA VASILHA TODAS AS FRUTAS, PICADAS, MAS SEM MISTURÁ-LAS. PROPONHA A CRIANÇA QUE ELA FECHE OS OLHOS. COM PALITOS DE DENTES, VÁ PEGANDO OS PEDAÇOS DE FRUTAS E COLOCANDO NA BOCA DA CRIANÇA QUE ESTÁ COM OS OLHOS FECHADOS. DEIXE-A SENTIR O SABOR E “DESCOBRIR” QUE FRUTA ESTÁ COMENDO. VARIE A ATIVIDADE, USANDO O OLFATO, PEÇA-LHE PARA CHEIRAR PARA DESCOBRIR QUAL É A FRUTA. USE O TATO TAMBÉM: ENTREGUE A FRUTA E A CRIANÇA, COM O OLHO FECHADO, IRÁ TOCÁ-LA E DESCOBRIR QUAL É A FRUTA. DEPOIS QUE TODOS PASSAREM POR ESSA EXPERIÊNCIA, PERMITA QUE A CRIANÇA DEGUSTEM DAS FRUTAS À VONTADE. DURANTE A DEGUSTAÇÃO PODERÁ PERGUNTAR QUE GOSTO TEM A FRUTA, SE É AZEDA OU DOCE.</w:t>
      </w:r>
    </w:p>
    <w:p w:rsidR="007171EF" w:rsidRPr="007171EF" w:rsidRDefault="007171EF" w:rsidP="007171EF">
      <w:pPr>
        <w:shd w:val="clear" w:color="auto" w:fill="FFFFFF"/>
        <w:tabs>
          <w:tab w:val="left" w:pos="44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>EM SEGUIDA COLOQUEM A MUSIQUINHA PARA A CRIANÇA OUVIR.</w:t>
      </w:r>
      <w:r w:rsidRPr="007171EF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7171EF" w:rsidRPr="007171EF" w:rsidRDefault="007171EF" w:rsidP="00717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71EF" w:rsidRPr="007171EF" w:rsidRDefault="007171EF" w:rsidP="007171EF">
      <w:pPr>
        <w:jc w:val="both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hAnsi="Arial" w:cs="Arial"/>
          <w:b/>
          <w:sz w:val="24"/>
          <w:szCs w:val="24"/>
        </w:rPr>
        <w:t>EXPERIÊNCIA AUDIOVISUAL</w:t>
      </w:r>
    </w:p>
    <w:p w:rsidR="007171EF" w:rsidRPr="007171EF" w:rsidRDefault="007171EF" w:rsidP="007171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9A7A83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A MÚSICA DAS FRUTAS</w:t>
      </w:r>
    </w:p>
    <w:p w:rsidR="007171EF" w:rsidRPr="009A7A83" w:rsidRDefault="00E46B9F" w:rsidP="007171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hyperlink r:id="rId7" w:history="1">
        <w:r w:rsidR="007171EF" w:rsidRPr="009A7A83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t-BR"/>
          </w:rPr>
          <w:t>HTTPS://WWW.YOUTUBE.COM/WATCH?V=X3ZFTKFUWZ4</w:t>
        </w:r>
      </w:hyperlink>
      <w:r w:rsidR="007171EF" w:rsidRPr="009A7A8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7171EF" w:rsidRPr="007171EF" w:rsidRDefault="007171EF" w:rsidP="007171E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341C11" w:rsidRPr="007171EF" w:rsidRDefault="00341C11" w:rsidP="00341C1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hAnsi="Arial" w:cs="Arial"/>
          <w:b/>
          <w:sz w:val="24"/>
          <w:szCs w:val="24"/>
        </w:rPr>
        <w:t>DISCIPLINAS: ED. FÍSICA, ARTE, ENS. RELIGIOSO E RECREAÇÃO</w:t>
      </w:r>
    </w:p>
    <w:p w:rsidR="00341C11" w:rsidRPr="007171EF" w:rsidRDefault="00341C11" w:rsidP="00341C11">
      <w:pPr>
        <w:pStyle w:val="NormalWeb"/>
        <w:jc w:val="both"/>
        <w:rPr>
          <w:rFonts w:ascii="Arial" w:hAnsi="Arial" w:cs="Arial"/>
          <w:b/>
        </w:rPr>
      </w:pPr>
      <w:r w:rsidRPr="007171EF">
        <w:rPr>
          <w:rFonts w:ascii="Arial" w:hAnsi="Arial" w:cs="Arial"/>
          <w:b/>
        </w:rPr>
        <w:t>PROFESSORES: JONATAN MAULE E FELIPE JUNIOR DALAZEN</w:t>
      </w:r>
    </w:p>
    <w:p w:rsidR="00341C11" w:rsidRPr="007171EF" w:rsidRDefault="00341C11" w:rsidP="00341C1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hAnsi="Arial" w:cs="Arial"/>
          <w:b/>
          <w:sz w:val="24"/>
          <w:szCs w:val="24"/>
        </w:rPr>
        <w:t>EXPERIÊNCIA DE APRENDIZAGEM: O ÔNIBUS!</w:t>
      </w:r>
    </w:p>
    <w:p w:rsidR="00341C11" w:rsidRPr="007171EF" w:rsidRDefault="00341C11" w:rsidP="00341C11">
      <w:pPr>
        <w:jc w:val="both"/>
        <w:rPr>
          <w:rFonts w:ascii="Arial" w:hAnsi="Arial" w:cs="Arial"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lastRenderedPageBreak/>
        <w:t>VAMOS EMBARCAR EM UMA GRANDE AVENTURA NO ÔNIBUS, JUNTAMENTE COM A XUXA E SEUS AMIGUINHOS NO VÍDEO DISPONÍVEL</w:t>
      </w:r>
      <w:r w:rsidR="007171EF" w:rsidRPr="007171EF">
        <w:rPr>
          <w:rFonts w:ascii="Arial" w:hAnsi="Arial" w:cs="Arial"/>
          <w:sz w:val="24"/>
          <w:szCs w:val="24"/>
        </w:rPr>
        <w:t>.</w:t>
      </w:r>
      <w:r w:rsidRPr="007171EF">
        <w:rPr>
          <w:rFonts w:ascii="Arial" w:hAnsi="Arial" w:cs="Arial"/>
          <w:sz w:val="24"/>
          <w:szCs w:val="24"/>
        </w:rPr>
        <w:t xml:space="preserve"> </w:t>
      </w:r>
      <w:r w:rsidR="007171EF" w:rsidRPr="007171EF">
        <w:rPr>
          <w:rFonts w:ascii="Arial" w:hAnsi="Arial" w:cs="Arial"/>
          <w:sz w:val="24"/>
          <w:szCs w:val="24"/>
        </w:rPr>
        <w:t>EM</w:t>
      </w:r>
      <w:proofErr w:type="gramStart"/>
      <w:r w:rsidR="007171EF" w:rsidRPr="007171EF">
        <w:rPr>
          <w:rFonts w:ascii="Arial" w:hAnsi="Arial" w:cs="Arial"/>
          <w:sz w:val="24"/>
          <w:szCs w:val="24"/>
        </w:rPr>
        <w:t>:</w:t>
      </w:r>
      <w:r w:rsidRPr="007171EF">
        <w:rPr>
          <w:rFonts w:ascii="Arial" w:hAnsi="Arial" w:cs="Arial"/>
          <w:sz w:val="24"/>
          <w:szCs w:val="24"/>
        </w:rPr>
        <w:t>‘</w:t>
      </w:r>
      <w:proofErr w:type="gramEnd"/>
      <w:r w:rsidRPr="007171EF">
        <w:rPr>
          <w:rFonts w:ascii="Arial" w:hAnsi="Arial" w:cs="Arial"/>
          <w:sz w:val="24"/>
          <w:szCs w:val="24"/>
        </w:rPr>
        <w:t xml:space="preserve">’ </w:t>
      </w:r>
      <w:hyperlink r:id="rId8" w:history="1">
        <w:r w:rsidRPr="007171EF">
          <w:rPr>
            <w:rStyle w:val="Hyperlink"/>
            <w:rFonts w:ascii="Arial" w:hAnsi="Arial" w:cs="Arial"/>
            <w:color w:val="auto"/>
          </w:rPr>
          <w:t>HTTPS://WWW.YOUTUBE.COM/WATCH?V=SZQKMGKXPZW</w:t>
        </w:r>
      </w:hyperlink>
      <w:r w:rsidRPr="007171EF">
        <w:rPr>
          <w:rFonts w:ascii="Arial" w:hAnsi="Arial" w:cs="Arial"/>
          <w:sz w:val="24"/>
          <w:szCs w:val="24"/>
        </w:rPr>
        <w:t xml:space="preserve"> ‘’ , ONDE A RODA DO ÔNIBUS RODA-RODA, A PORTA ABRE E FECHA, O PASSAGEIRO SOBE E DESCE, E OS DEMAIS MOVIMENTOS E SONS QUE CONTÉM ALI. SENDO ASSIM, OS PAIS COM SUAS CRIANÇAS, ASSISTIRÃO, DESTACANDO E REPRODUZINDO OS MOVIMENTOS E SONS PARA SEUS FILHOS. EM SEGUIDA, O OBJETIVO DOS PAIS, É QUE CANTEM JUNTAMENTE COM OS FILHOS, E POSSAM DE CERTA FORMA, EXPLORAR AS CRIANÇAS, ESTIMULANDO PARA QUE IMITEM OS MOVIMENTOS E SONS DO ÔNIBUS E SEUS PASSAGEIROS. DIVIRTAM-SE DESENVOLVENDO ESSA ÓTIMA ATIVIDADE.</w:t>
      </w:r>
    </w:p>
    <w:p w:rsidR="00341C11" w:rsidRPr="007171EF" w:rsidRDefault="00341C11" w:rsidP="00341C11">
      <w:pPr>
        <w:jc w:val="both"/>
        <w:rPr>
          <w:rFonts w:ascii="Arial" w:hAnsi="Arial" w:cs="Arial"/>
          <w:b/>
          <w:sz w:val="24"/>
          <w:szCs w:val="24"/>
        </w:rPr>
      </w:pPr>
      <w:r w:rsidRPr="007171EF">
        <w:rPr>
          <w:rFonts w:ascii="Arial" w:hAnsi="Arial" w:cs="Arial"/>
          <w:b/>
          <w:sz w:val="24"/>
          <w:szCs w:val="24"/>
        </w:rPr>
        <w:t>REGISTROS</w:t>
      </w:r>
    </w:p>
    <w:p w:rsidR="00341C11" w:rsidRPr="007171EF" w:rsidRDefault="00341C11" w:rsidP="00341C11">
      <w:pPr>
        <w:jc w:val="both"/>
        <w:rPr>
          <w:rFonts w:ascii="Arial" w:hAnsi="Arial" w:cs="Arial"/>
          <w:sz w:val="24"/>
          <w:szCs w:val="24"/>
        </w:rPr>
      </w:pPr>
      <w:r w:rsidRPr="007171EF">
        <w:rPr>
          <w:rFonts w:ascii="Arial" w:hAnsi="Arial" w:cs="Arial"/>
          <w:sz w:val="24"/>
          <w:szCs w:val="24"/>
        </w:rPr>
        <w:t>ENCAMINHAR FOTOS OU VÍDEOS VIA GRUPO DA TURMA DO WHATSAPP PARA QUE POSSAMOS ARQUIVAR A ATIVIDADE DESENVOLVIDA.</w:t>
      </w:r>
    </w:p>
    <w:p w:rsidR="00341C11" w:rsidRPr="007171EF" w:rsidRDefault="00341C11" w:rsidP="00341C11">
      <w:pPr>
        <w:jc w:val="both"/>
      </w:pPr>
    </w:p>
    <w:p w:rsidR="00341C11" w:rsidRPr="007171EF" w:rsidRDefault="00341C11" w:rsidP="00341C11">
      <w:pPr>
        <w:rPr>
          <w:rFonts w:ascii="Arial" w:hAnsi="Arial" w:cs="Arial"/>
          <w:sz w:val="24"/>
          <w:szCs w:val="24"/>
        </w:rPr>
      </w:pPr>
    </w:p>
    <w:p w:rsidR="00341C11" w:rsidRPr="007171EF" w:rsidRDefault="00341C11" w:rsidP="00341C11">
      <w:pPr>
        <w:pStyle w:val="NormalWeb"/>
        <w:jc w:val="both"/>
        <w:rPr>
          <w:rFonts w:ascii="Arial" w:hAnsi="Arial" w:cs="Arial"/>
          <w:b/>
        </w:rPr>
      </w:pPr>
    </w:p>
    <w:p w:rsidR="00341C11" w:rsidRPr="007171EF" w:rsidRDefault="00341C11" w:rsidP="00D4578A">
      <w:pPr>
        <w:jc w:val="both"/>
        <w:rPr>
          <w:rFonts w:ascii="Arial" w:hAnsi="Arial" w:cs="Arial"/>
          <w:b/>
          <w:sz w:val="24"/>
          <w:szCs w:val="24"/>
        </w:rPr>
      </w:pPr>
    </w:p>
    <w:sectPr w:rsidR="00341C11" w:rsidRPr="00717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E80"/>
    <w:multiLevelType w:val="hybridMultilevel"/>
    <w:tmpl w:val="D7D0F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6133"/>
    <w:multiLevelType w:val="hybridMultilevel"/>
    <w:tmpl w:val="56F2D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64B0"/>
    <w:multiLevelType w:val="hybridMultilevel"/>
    <w:tmpl w:val="74D6A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50FF9"/>
    <w:multiLevelType w:val="hybridMultilevel"/>
    <w:tmpl w:val="D8502B1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AA47BA"/>
    <w:multiLevelType w:val="hybridMultilevel"/>
    <w:tmpl w:val="BEC89C9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C8496C"/>
    <w:multiLevelType w:val="hybridMultilevel"/>
    <w:tmpl w:val="6F94F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96862"/>
    <w:multiLevelType w:val="hybridMultilevel"/>
    <w:tmpl w:val="92F68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F20E6"/>
    <w:multiLevelType w:val="multilevel"/>
    <w:tmpl w:val="7C52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55EA6"/>
    <w:multiLevelType w:val="hybridMultilevel"/>
    <w:tmpl w:val="4216B9C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FAD45D6"/>
    <w:multiLevelType w:val="hybridMultilevel"/>
    <w:tmpl w:val="77D80A4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B14560"/>
    <w:multiLevelType w:val="hybridMultilevel"/>
    <w:tmpl w:val="02280E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560C9"/>
    <w:multiLevelType w:val="hybridMultilevel"/>
    <w:tmpl w:val="7E3E81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B0DDC"/>
    <w:multiLevelType w:val="hybridMultilevel"/>
    <w:tmpl w:val="AEA80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10E78"/>
    <w:multiLevelType w:val="hybridMultilevel"/>
    <w:tmpl w:val="9BF472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8A"/>
    <w:rsid w:val="000C6FD1"/>
    <w:rsid w:val="000F4530"/>
    <w:rsid w:val="000F7665"/>
    <w:rsid w:val="00263348"/>
    <w:rsid w:val="0028499C"/>
    <w:rsid w:val="002D5906"/>
    <w:rsid w:val="00341C11"/>
    <w:rsid w:val="00394BD7"/>
    <w:rsid w:val="00441CC5"/>
    <w:rsid w:val="004C6313"/>
    <w:rsid w:val="00583C36"/>
    <w:rsid w:val="005B109D"/>
    <w:rsid w:val="00654CF1"/>
    <w:rsid w:val="00672213"/>
    <w:rsid w:val="006C69CA"/>
    <w:rsid w:val="007171EF"/>
    <w:rsid w:val="008323ED"/>
    <w:rsid w:val="008E75D1"/>
    <w:rsid w:val="00907B2F"/>
    <w:rsid w:val="0093771F"/>
    <w:rsid w:val="00976F93"/>
    <w:rsid w:val="009A7A83"/>
    <w:rsid w:val="00A43D11"/>
    <w:rsid w:val="00BF26B2"/>
    <w:rsid w:val="00C12CD4"/>
    <w:rsid w:val="00C17F14"/>
    <w:rsid w:val="00C5124A"/>
    <w:rsid w:val="00CB5911"/>
    <w:rsid w:val="00CF0C69"/>
    <w:rsid w:val="00D4578A"/>
    <w:rsid w:val="00DB4D58"/>
    <w:rsid w:val="00DE69D3"/>
    <w:rsid w:val="00E46B9F"/>
    <w:rsid w:val="00E51238"/>
    <w:rsid w:val="00F27444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C9C72-2B89-4AA7-87E0-0E4C2597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8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94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45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D457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57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4578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4B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94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qKMgkXp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3ZFTkfUW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Usuario</cp:lastModifiedBy>
  <cp:revision>28</cp:revision>
  <dcterms:created xsi:type="dcterms:W3CDTF">2020-08-11T19:15:00Z</dcterms:created>
  <dcterms:modified xsi:type="dcterms:W3CDTF">2020-10-30T15:24:00Z</dcterms:modified>
</cp:coreProperties>
</file>